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0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559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597" w:rsidRPr="00FE53CD" w:rsidRDefault="004E5597" w:rsidP="004E55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t xml:space="preserve">Фонд оценочных средств предназначен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 w:rsidRPr="008C0ECA">
        <w:rPr>
          <w:rFonts w:ascii="Times New Roman" w:hAnsi="Times New Roman" w:cs="Times New Roman"/>
          <w:i/>
          <w:sz w:val="24"/>
        </w:rPr>
        <w:t>Теория и технология развития речи детей</w:t>
      </w:r>
      <w:bookmarkStart w:id="1" w:name="_GoBack"/>
      <w:bookmarkEnd w:id="1"/>
      <w:r w:rsidRPr="00FE53CD">
        <w:rPr>
          <w:rFonts w:ascii="Times New Roman" w:hAnsi="Times New Roman" w:cs="Times New Roman"/>
          <w:sz w:val="24"/>
        </w:rPr>
        <w:t>»</w:t>
      </w:r>
    </w:p>
    <w:p w:rsidR="004E5597" w:rsidRPr="00FE53CD" w:rsidRDefault="004E5597" w:rsidP="004E55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E5597" w:rsidRPr="00FE53CD" w:rsidRDefault="004E5597" w:rsidP="004E559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4E5597" w:rsidRPr="00FE53CD" w:rsidRDefault="004E5597" w:rsidP="004E559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4E5597" w:rsidRPr="00FE53CD" w:rsidRDefault="004E5597" w:rsidP="004E559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4E5597" w:rsidRPr="00FE53CD" w:rsidRDefault="004E5597" w:rsidP="004E559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4E5597" w:rsidRPr="00FE53CD" w:rsidRDefault="004E5597" w:rsidP="004E5597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4E5597" w:rsidRPr="00FE53CD" w:rsidRDefault="004E5597" w:rsidP="004E559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4E5597" w:rsidRPr="00FE53CD" w:rsidTr="00CA76CA">
        <w:tc>
          <w:tcPr>
            <w:tcW w:w="10148" w:type="dxa"/>
            <w:shd w:val="clear" w:color="auto" w:fill="auto"/>
          </w:tcPr>
          <w:p w:rsidR="004E5597" w:rsidRPr="00FE53CD" w:rsidRDefault="004E5597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5597" w:rsidRPr="00FE53CD" w:rsidRDefault="004E5597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4E5597" w:rsidRPr="00FE53CD" w:rsidRDefault="004E5597" w:rsidP="00CA76CA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4E5597" w:rsidRPr="00FE53CD" w:rsidRDefault="004E5597" w:rsidP="00CA76CA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4E5597" w:rsidRPr="00FE53CD" w:rsidRDefault="004E5597" w:rsidP="00CA76C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4E5597" w:rsidRPr="00FE53CD" w:rsidRDefault="004E5597" w:rsidP="00CA76CA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E5597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4E5597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E5597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4E5597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E5597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4E5597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106DB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B366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51</Pages>
  <Words>14089</Words>
  <Characters>80313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30</cp:revision>
  <dcterms:created xsi:type="dcterms:W3CDTF">2016-11-14T16:56:00Z</dcterms:created>
  <dcterms:modified xsi:type="dcterms:W3CDTF">2022-03-15T11:52:00Z</dcterms:modified>
</cp:coreProperties>
</file>